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021A3D">
      <w:pPr>
        <w:rPr>
          <w:rFonts w:ascii="黑体" w:hAnsi="黑体" w:eastAsia="黑体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 w:val="21"/>
          <w:szCs w:val="21"/>
        </w:rPr>
        <w:t>2</w:t>
      </w:r>
    </w:p>
    <w:p w14:paraId="6DD1D5C8"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  <w:t>谷城县202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w w:val="98"/>
          <w:sz w:val="30"/>
          <w:szCs w:val="30"/>
        </w:rPr>
        <w:t>年度公开招聘高中（中职）急需紧缺学科教师报名表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14:paraId="7F9147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 w14:paraId="3D208924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19522A7D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23E5DEC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14:paraId="49D625A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31AB6D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14:paraId="2128DA3B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4331428E"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 w14:paraId="77C2BABB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14:paraId="56055B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 w14:paraId="4FD1B5C2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14:paraId="7FA481C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6398CD0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14:paraId="4296437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002A1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14:paraId="710D9E45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 w14:paraId="2F62227D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081510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 w14:paraId="0A840DD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14:paraId="19DB4317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6EEF46B2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14:paraId="0D99DDB6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B45A2B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14:paraId="1478EDDD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 w14:paraId="28B80E4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31BD3D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 w14:paraId="45268FB3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14:paraId="70AF91A3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314D313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 w14:paraId="713666EE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14:paraId="35E35CA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E99F7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14:paraId="261ED094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514E5B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 w14:paraId="618016FD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 w14:paraId="23A598A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14:paraId="1E258D9E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9E1237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14:paraId="58BB6CD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1CDEA9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 w14:paraId="5459864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14:paraId="3AEE0763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54BF2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14:paraId="65D6AA01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5D4D3E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 w14:paraId="1A30E27B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 w14:paraId="0297B61B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694DD3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 w14:paraId="122BE02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53BA67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 w14:paraId="2FE3F0FC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现详细住址</w:t>
            </w:r>
          </w:p>
        </w:tc>
        <w:tc>
          <w:tcPr>
            <w:tcW w:w="8509" w:type="dxa"/>
            <w:gridSpan w:val="11"/>
            <w:vAlign w:val="center"/>
          </w:tcPr>
          <w:p w14:paraId="7EEB18CE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14:paraId="710AC6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 w14:paraId="1D5A6E97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 w14:paraId="21F3D114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5D1C2A7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 w14:paraId="440111E3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1208597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 w14:paraId="6F0B049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F51D7C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14:paraId="77904F16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在xx高级中学就读</w:t>
            </w:r>
          </w:p>
          <w:p w14:paraId="26084B02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 w14:paraId="0E2CE0D3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 w14:paraId="44EC04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 w14:paraId="183AD2AE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 w14:paraId="7A7734B0"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 w14:paraId="4F74A2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37816BB8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14:paraId="73A3C6FB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14:paraId="593E83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14:paraId="35565C10"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14:paraId="618702D3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14:paraId="6AFC837F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 w14:paraId="58A8F028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14:paraId="5BFA2CB5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14:paraId="79D34A4C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 w14:paraId="5D4E4E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 w14:paraId="72F09D9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F765914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14:paraId="3221314C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029B8C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737911B2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26BB773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14:paraId="6A386E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 w14:paraId="1817064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9E74AE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 w14:paraId="174E94BB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1E05C13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681374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11BC72AC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14:paraId="2287FF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 w14:paraId="7D27F7C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42566F41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14:paraId="40C612C7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21CECE8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716727A0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061EC43D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14:paraId="358237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 w14:paraId="54466DC3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59E4EC0B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14:paraId="4BEF3FAD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27C56E4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025380E0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4424749E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14:paraId="530A67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 w14:paraId="4AAFFF45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590B7AEA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8B74B4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D2E0518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6B49CEA7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44A38895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14:paraId="5B4B4B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04B6ECC1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14:paraId="371E9CD8"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E64A9B6"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11A952B"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11F3F9EE"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FF72A3B"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2938223"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D43770B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 w14:paraId="68D9E90A"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1F5CA27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 w14:paraId="16655D44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 w14:paraId="64FFD2AB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 w14:paraId="2CCED625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 w14:paraId="676690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00C24072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 w14:paraId="1CA0A79F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790A4DC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D1A1A8E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089C9D4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2F6D1A2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5E402588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1374BC65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BAF5BDD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2ABC6F4"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14:paraId="0D65B623"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注：1、简历从高中学习时填起。2、栏目中无相关内容的填“无”。3、A4正反打印。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9CFA43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4ZjczMDkxMDM5MmMzNzZhMGFhZWNiYzJmZTZlOGY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46FFB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D2DEA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B58A1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61F19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0DC27C32"/>
    <w:rsid w:val="2E7A72A8"/>
    <w:rsid w:val="31A54664"/>
    <w:rsid w:val="41A03E24"/>
    <w:rsid w:val="43F62ECA"/>
    <w:rsid w:val="53870A21"/>
    <w:rsid w:val="54890D05"/>
    <w:rsid w:val="57044F87"/>
    <w:rsid w:val="582C6322"/>
    <w:rsid w:val="6B6D123F"/>
    <w:rsid w:val="77FF00C7"/>
    <w:rsid w:val="784570D7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315</Words>
  <Characters>366</Characters>
  <Lines>4</Lines>
  <Paragraphs>1</Paragraphs>
  <TotalTime>9</TotalTime>
  <ScaleCrop>false</ScaleCrop>
  <LinksUpToDate>false</LinksUpToDate>
  <CharactersWithSpaces>507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大科(弘艺)</cp:lastModifiedBy>
  <cp:lastPrinted>2024-07-25T09:12:02Z</cp:lastPrinted>
  <dcterms:modified xsi:type="dcterms:W3CDTF">2024-07-25T09:21:13Z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EF06D5969C7F4AD3819AD897991C6800_13</vt:lpwstr>
  </property>
</Properties>
</file>