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C0B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附件2 </w:t>
      </w:r>
    </w:p>
    <w:p w14:paraId="480FA522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报名时无工作单位承诺书</w:t>
      </w:r>
      <w:bookmarkEnd w:id="0"/>
    </w:p>
    <w:p w14:paraId="0183E7D8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33FD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,身份证号码为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，于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月毕业于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（院校）</w:t>
      </w:r>
    </w:p>
    <w:p w14:paraId="3253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（专业），现参加应聘南通市崇川区教育系统2025年公开招聘教师，以下列人员身份报名应聘《南通市崇川区教育系统2025年公开招聘教师公告》中的岗位：</w:t>
      </w:r>
    </w:p>
    <w:p w14:paraId="0536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2023年、2024年普通高校毕业生，报名时无工作单位。</w:t>
      </w:r>
    </w:p>
    <w:p w14:paraId="37CB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2023年1月1日后毕业，且在报名前完成教育部留学服务中心学历认证，报名时无工作单位的国（境）外留学人员。</w:t>
      </w:r>
    </w:p>
    <w:p w14:paraId="6C09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本人郑重承诺：在报名时无工作单位，如承诺内容不属实，本人承担一切后果。</w:t>
      </w:r>
    </w:p>
    <w:p w14:paraId="44D905BA">
      <w:pPr>
        <w:rPr>
          <w:rFonts w:hint="eastAsia"/>
          <w:lang w:val="en-US" w:eastAsia="zh-CN"/>
        </w:rPr>
      </w:pPr>
    </w:p>
    <w:p w14:paraId="585A2843">
      <w:pPr>
        <w:rPr>
          <w:rFonts w:hint="eastAsia"/>
          <w:lang w:val="en-US" w:eastAsia="zh-CN"/>
        </w:rPr>
      </w:pPr>
    </w:p>
    <w:p w14:paraId="1062326D">
      <w:pPr>
        <w:rPr>
          <w:rFonts w:hint="eastAsia"/>
          <w:lang w:val="en-US" w:eastAsia="zh-CN"/>
        </w:rPr>
      </w:pPr>
    </w:p>
    <w:p w14:paraId="03DB0E7F">
      <w:pPr>
        <w:rPr>
          <w:rFonts w:hint="eastAsia"/>
          <w:lang w:val="en-US" w:eastAsia="zh-CN"/>
        </w:rPr>
      </w:pPr>
    </w:p>
    <w:p w14:paraId="1BC1E3AC">
      <w:pPr>
        <w:rPr>
          <w:rFonts w:hint="eastAsia"/>
          <w:lang w:val="en-US" w:eastAsia="zh-CN"/>
        </w:rPr>
      </w:pPr>
    </w:p>
    <w:p w14:paraId="5AD4F669">
      <w:pPr>
        <w:rPr>
          <w:rFonts w:hint="eastAsia"/>
          <w:lang w:val="en-US" w:eastAsia="zh-CN"/>
        </w:rPr>
      </w:pPr>
    </w:p>
    <w:p w14:paraId="3B5CA394">
      <w:pPr>
        <w:rPr>
          <w:rFonts w:hint="eastAsia"/>
          <w:lang w:val="en-US" w:eastAsia="zh-CN"/>
        </w:rPr>
      </w:pPr>
    </w:p>
    <w:p w14:paraId="0E31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承诺人：</w:t>
      </w:r>
    </w:p>
    <w:p w14:paraId="0D187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719" w:leftChars="266" w:hanging="6160" w:hangingChars="2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2025年   月    日</w:t>
      </w:r>
    </w:p>
    <w:p w14:paraId="1477A1E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005AC2-8CA6-4CBF-AAF0-93E62D60F3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9F8F0F7-978F-4670-91A0-F2C560F3D5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DFE8464-4106-4189-AF5F-D9A10FE9BC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4414922-1A0C-4C0D-8E51-A31317113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45D31"/>
    <w:rsid w:val="761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2025-04-27T06:26:00Z</dcterms:created>
  <dc:creator>黄佳瑶</dc:creator>
  <cp:lastModifiedBy>黄佳瑶</cp:lastModifiedBy>
  <dcterms:modified xsi:type="dcterms:W3CDTF">2025-04-27T06:48:23Z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DCA91B5290B14C03BE729B499FAA0CF1_11</vt:lpwstr>
  </property>
  <property fmtid="{D5CDD505-2E9C-101B-9397-08002B2CF9AE}" pid="4" name="KSOTemplateDocerSaveRecord">
    <vt:lpwstr>eyJoZGlkIjoiOTJjYTBiMDgwNmEzMzRkZWZjOGY3YzdmNjYyZGU5NWIiLCJ1c2VySWQiOiIxNjg0OTU5ODQ2In0=</vt:lpwstr>
  </property>
</Properties>
</file>