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E3A9D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p w14:paraId="46999933">
      <w:pPr>
        <w:snapToGrid/>
        <w:spacing w:before="0" w:beforeAutospacing="0" w:after="0" w:afterAutospacing="0" w:line="500" w:lineRule="exact"/>
        <w:ind w:firstLine="630"/>
        <w:jc w:val="center"/>
        <w:textAlignment w:val="baseline"/>
        <w:rPr>
          <w:rStyle w:val="5"/>
          <w:rFonts w:ascii="Calibri" w:hAnsi="Calibri" w:eastAsia="宋体"/>
          <w:b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</w:p>
    <w:p w14:paraId="2ADCA1CC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Calibri" w:hAnsi="Calibri" w:eastAsia="宋体"/>
          <w:b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-396240</wp:posOffset>
                </wp:positionV>
                <wp:extent cx="3086100" cy="450215"/>
                <wp:effectExtent l="4445" t="5080" r="14605" b="20955"/>
                <wp:wrapNone/>
                <wp:docPr id="10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EFF099">
                            <w:pPr>
                              <w:spacing w:line="500" w:lineRule="exact"/>
                              <w:jc w:val="both"/>
                              <w:textAlignment w:val="baseline"/>
                              <w:rPr>
                                <w:rStyle w:val="5"/>
                                <w:rFonts w:ascii="黑体" w:eastAsia="黑体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</w:pPr>
                            <w:r>
                              <w:rPr>
                                <w:rStyle w:val="5"/>
                                <w:rFonts w:ascii="黑体" w:eastAsia="黑体"/>
                                <w:kern w:val="2"/>
                                <w:sz w:val="30"/>
                                <w:szCs w:val="30"/>
                                <w:lang w:val="en-US" w:eastAsia="zh-CN" w:bidi="ar-SA"/>
                              </w:rPr>
                              <w:t>申报岗位：</w:t>
                            </w:r>
                          </w:p>
                          <w:p w14:paraId="5671C685">
                            <w:pPr>
                              <w:widowControl/>
                              <w:textAlignment w:val="baseline"/>
                              <w:rPr>
                                <w:rStyle w:val="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9pt;margin-top:-31.2pt;height:35.45pt;width:243pt;z-index:251659264;mso-width-relative:page;mso-height-relative:page;" fillcolor="#FFFFFF" filled="t" stroked="t" coordsize="21600,21600" o:gfxdata="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Gjlt1wAAAAgBAAAPAAAAAAAAAAEAIAAAACIAAABk&#10;cnMvZG93bnJldi54bWxQSwECFAAUAAAACACHTuJAWK3TiAcCAAAvBAAADgAAAAAAAAABACAAAAAm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EFF099">
                      <w:pPr>
                        <w:spacing w:line="500" w:lineRule="exact"/>
                        <w:jc w:val="both"/>
                        <w:textAlignment w:val="baseline"/>
                        <w:rPr>
                          <w:rStyle w:val="5"/>
                          <w:rFonts w:ascii="黑体" w:eastAsia="黑体"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</w:pPr>
                      <w:r>
                        <w:rPr>
                          <w:rStyle w:val="5"/>
                          <w:rFonts w:ascii="黑体" w:eastAsia="黑体"/>
                          <w:kern w:val="2"/>
                          <w:sz w:val="30"/>
                          <w:szCs w:val="30"/>
                          <w:lang w:val="en-US" w:eastAsia="zh-CN" w:bidi="ar-SA"/>
                        </w:rPr>
                        <w:t>申报岗位：</w:t>
                      </w:r>
                    </w:p>
                    <w:p w14:paraId="5671C685">
                      <w:pPr>
                        <w:widowControl/>
                        <w:textAlignment w:val="baseline"/>
                        <w:rPr>
                          <w:rStyle w:val="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附件2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：中共东港市委党校招聘急需紧缺教师报名登记表</w:t>
      </w:r>
    </w:p>
    <w:p w14:paraId="1F950611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tbl>
      <w:tblPr>
        <w:tblStyle w:val="2"/>
        <w:tblW w:w="83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1213"/>
        <w:gridCol w:w="939"/>
        <w:gridCol w:w="717"/>
        <w:gridCol w:w="1434"/>
        <w:gridCol w:w="1213"/>
        <w:gridCol w:w="1684"/>
      </w:tblGrid>
      <w:tr w14:paraId="0FB75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80A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CD37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0D7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382E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AF15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28E4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B09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一寸正面</w:t>
            </w:r>
          </w:p>
          <w:p w14:paraId="735251B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半身免冠</w:t>
            </w:r>
          </w:p>
          <w:p w14:paraId="028B9C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相    片</w:t>
            </w:r>
          </w:p>
        </w:tc>
      </w:tr>
      <w:tr w14:paraId="2C28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18E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D6C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7C17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0F5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1029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439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5582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9ED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816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047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CABE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4287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C26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12D9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388C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78686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808F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71AE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221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取得学历</w:t>
            </w:r>
          </w:p>
          <w:p w14:paraId="1B60E8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学位时间</w:t>
            </w:r>
          </w:p>
        </w:tc>
        <w:tc>
          <w:tcPr>
            <w:tcW w:w="26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4FE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55964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B5B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3BB5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157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家庭现住址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037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48DB2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1801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E39A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2E28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1E48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本科毕业院校及专业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ED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C89E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E93D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硕士毕业院校及专业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94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378A3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7A62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博士毕业院校及专业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A1CF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EEA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4A1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档案现存单位名称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561D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483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E6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学习简历</w:t>
            </w:r>
          </w:p>
          <w:p w14:paraId="4584D02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（从高中起）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F1D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061F71D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423097D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501F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  <w:jc w:val="center"/>
        </w:trPr>
        <w:tc>
          <w:tcPr>
            <w:tcW w:w="2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828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家庭成员</w:t>
            </w:r>
          </w:p>
          <w:p w14:paraId="0F393C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及主要社会关系</w:t>
            </w:r>
          </w:p>
        </w:tc>
        <w:tc>
          <w:tcPr>
            <w:tcW w:w="59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1A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3D50E919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ascii="Calibri" w:hAnsi="Calibri" w:eastAsia="宋体"/>
          <w:b w:val="0"/>
          <w:i w:val="0"/>
          <w:caps w:val="0"/>
          <w:spacing w:val="0"/>
          <w:w w:val="100"/>
          <w:kern w:val="0"/>
          <w:sz w:val="24"/>
          <w:szCs w:val="24"/>
          <w:lang w:val="en-US" w:eastAsia="zh-CN" w:bidi="ar-SA"/>
        </w:rPr>
      </w:pPr>
    </w:p>
    <w:tbl>
      <w:tblPr>
        <w:tblStyle w:val="2"/>
        <w:tblW w:w="84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7286"/>
      </w:tblGrid>
      <w:tr w14:paraId="254A8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8FA3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</w:t>
            </w:r>
          </w:p>
          <w:p w14:paraId="4BBC3E1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习</w:t>
            </w:r>
          </w:p>
          <w:p w14:paraId="0F5FEFC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期</w:t>
            </w:r>
          </w:p>
          <w:p w14:paraId="5698595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间</w:t>
            </w:r>
          </w:p>
          <w:p w14:paraId="2BCDDC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</w:t>
            </w:r>
          </w:p>
          <w:p w14:paraId="05277E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励</w:t>
            </w:r>
          </w:p>
          <w:p w14:paraId="3C67E9A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情</w:t>
            </w:r>
          </w:p>
          <w:p w14:paraId="53DADA0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况</w:t>
            </w:r>
          </w:p>
        </w:tc>
        <w:tc>
          <w:tcPr>
            <w:tcW w:w="7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BB43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6C2C83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81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CFCF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科</w:t>
            </w:r>
          </w:p>
          <w:p w14:paraId="3FDF2E8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</w:t>
            </w:r>
          </w:p>
          <w:p w14:paraId="17F660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情</w:t>
            </w:r>
          </w:p>
          <w:p w14:paraId="247BE5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况</w:t>
            </w:r>
          </w:p>
          <w:p w14:paraId="375841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C41D8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9938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26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EE12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诚</w:t>
            </w:r>
          </w:p>
          <w:p w14:paraId="6659E74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信</w:t>
            </w:r>
          </w:p>
          <w:p w14:paraId="2FB307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承</w:t>
            </w:r>
          </w:p>
          <w:p w14:paraId="471BDD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诺</w:t>
            </w:r>
          </w:p>
        </w:tc>
        <w:tc>
          <w:tcPr>
            <w:tcW w:w="7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F58861"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430A84B5"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4ACAE47">
            <w:pPr>
              <w:snapToGrid/>
              <w:spacing w:before="0" w:beforeAutospacing="0" w:after="0" w:afterAutospacing="0" w:line="240" w:lineRule="auto"/>
              <w:ind w:firstLine="480" w:firstLineChars="2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本人承诺：保证符合该岗位报考条件，提供的所有材料、证件真实有效。否则，同意取消聘用资格，责任自负。</w:t>
            </w:r>
          </w:p>
          <w:p w14:paraId="10490352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7F3C719F">
            <w:pPr>
              <w:snapToGrid/>
              <w:spacing w:before="0" w:beforeAutospacing="0" w:after="0" w:afterAutospacing="0" w:line="240" w:lineRule="auto"/>
              <w:ind w:firstLine="3360" w:firstLineChars="14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05A9673C">
            <w:pPr>
              <w:snapToGrid/>
              <w:spacing w:before="0" w:beforeAutospacing="0" w:after="0" w:afterAutospacing="0" w:line="240" w:lineRule="auto"/>
              <w:ind w:firstLine="720" w:firstLineChars="3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Calibri" w:hAnsi="Calibr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承诺人（考生手写签名）：</w:t>
            </w:r>
          </w:p>
          <w:p w14:paraId="62A344C5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312B502">
            <w:pPr>
              <w:snapToGrid/>
              <w:spacing w:before="0" w:beforeAutospacing="0" w:after="0" w:afterAutospacing="0" w:line="240" w:lineRule="auto"/>
              <w:ind w:firstLine="4320" w:firstLineChars="1800"/>
              <w:jc w:val="both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 w14:paraId="229CC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8" w:hRule="atLeast"/>
          <w:jc w:val="center"/>
        </w:trPr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632C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招</w:t>
            </w:r>
          </w:p>
          <w:p w14:paraId="43767DA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录</w:t>
            </w:r>
          </w:p>
          <w:p w14:paraId="5C0690F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</w:t>
            </w:r>
          </w:p>
          <w:p w14:paraId="2924CD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位</w:t>
            </w:r>
          </w:p>
          <w:p w14:paraId="01DB228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意</w:t>
            </w:r>
          </w:p>
          <w:p w14:paraId="2940354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见</w:t>
            </w:r>
          </w:p>
        </w:tc>
        <w:tc>
          <w:tcPr>
            <w:tcW w:w="7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AE9906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              （盖章）</w:t>
            </w:r>
          </w:p>
          <w:p w14:paraId="240696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Calibri" w:hAnsi="Calibri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 xml:space="preserve">                     </w:t>
            </w:r>
            <w:r>
              <w:rPr>
                <w:rStyle w:val="5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  月  日</w:t>
            </w:r>
          </w:p>
        </w:tc>
      </w:tr>
    </w:tbl>
    <w:p w14:paraId="7D8CBC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66912"/>
    <w:rsid w:val="237C5268"/>
    <w:rsid w:val="6D16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0"/>
    <w:rPr>
      <w:rFonts w:ascii="Calibri" w:hAnsi="Calibri" w:eastAsia="宋体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230</Characters>
  <Lines>0</Lines>
  <Paragraphs>0</Paragraphs>
  <TotalTime>0</TotalTime>
  <ScaleCrop>false</ScaleCrop>
  <LinksUpToDate>false</LinksUpToDate>
  <CharactersWithSpaces>316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2025-04-29T06:20:00Z</dcterms:created>
  <dc:creator>清风</dc:creator>
  <cp:lastModifiedBy>清风</cp:lastModifiedBy>
  <dcterms:modified xsi:type="dcterms:W3CDTF">2025-05-06T02:14:57Z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15BFEB21AF024444A7490C69980744A6_13</vt:lpwstr>
  </property>
  <property fmtid="{D5CDD505-2E9C-101B-9397-08002B2CF9AE}" pid="4" name="KSOTemplateDocerSaveRecord">
    <vt:lpwstr>eyJoZGlkIjoiNjMyMGYyZTNiZTUwNzVjNmU2ZmE1MWNjOTI4MDFhNjciLCJ1c2VySWQiOiIzNDYwNDk1NDQifQ==</vt:lpwstr>
  </property>
</Properties>
</file>