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72BF">
      <w:pPr>
        <w:widowControl/>
        <w:jc w:val="both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附件：</w:t>
      </w:r>
    </w:p>
    <w:p w14:paraId="516BAABE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滨州北海经济开发区</w:t>
      </w:r>
    </w:p>
    <w:p w14:paraId="2329C8DD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年公开招聘教师笔试科目</w:t>
      </w:r>
    </w:p>
    <w:p w14:paraId="6AD3DDFA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考试时间安排</w:t>
      </w:r>
      <w:bookmarkStart w:id="0" w:name="_GoBack"/>
      <w:bookmarkEnd w:id="0"/>
    </w:p>
    <w:p w14:paraId="457ECDCE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</w:p>
    <w:p w14:paraId="5C57083E"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</w:pPr>
    </w:p>
    <w:tbl>
      <w:tblPr>
        <w:tblStyle w:val="3"/>
        <w:tblW w:w="910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1"/>
        <w:gridCol w:w="1701"/>
        <w:gridCol w:w="1134"/>
        <w:gridCol w:w="3142"/>
      </w:tblGrid>
      <w:tr w14:paraId="0CEF5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AD2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招聘工作单位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67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8B8A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岗位代码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71A6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考试时间</w:t>
            </w:r>
          </w:p>
        </w:tc>
      </w:tr>
      <w:tr w14:paraId="6C640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13B1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456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语文教师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6FD3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BH001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9633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0005D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923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04E7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数学教师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D5C1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BH002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0ACC6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06A67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1F15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F62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英语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A76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BH003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D9259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629AA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F20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369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物理教师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B43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CCCE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50A33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8C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1F8D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道法教师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5AB1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AC6A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1719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79B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957B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历史教师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33A3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075C6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0C86E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AE76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84E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地理教师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1AF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8210C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  <w:tr w14:paraId="3621A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AC9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滨州北海中学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2A07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  <w:t>心理教师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7EE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BH00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AB250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 w:bidi="ar"/>
              </w:rPr>
              <w:t>13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bidi="ar"/>
              </w:rPr>
              <w:t>日上午9:00-11:00</w:t>
            </w:r>
          </w:p>
        </w:tc>
      </w:tr>
    </w:tbl>
    <w:p w14:paraId="5232CBDB">
      <w:pPr>
        <w:rPr>
          <w:rFonts w:hint="eastAsia" w:ascii="仿宋_GB2312" w:hAnsi="仿宋_GB2312" w:eastAsia="仿宋_GB2312" w:cs="仿宋_GB2312"/>
          <w:sz w:val="36"/>
          <w:szCs w:val="36"/>
        </w:rPr>
      </w:pPr>
    </w:p>
    <w:p w14:paraId="69F1E0A8"/>
    <w:sectPr>
      <w:pgSz w:w="11906" w:h="16838"/>
      <w:pgMar w:top="1531" w:right="1417" w:bottom="147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5411E"/>
    <w:rsid w:val="4155411E"/>
    <w:rsid w:val="FD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2025-07-07T10:53:00Z</dcterms:created>
  <dc:creator>阿里巴巴</dc:creator>
  <cp:lastModifiedBy>dzbgs-yangguiyun</cp:lastModifiedBy>
  <dcterms:modified xsi:type="dcterms:W3CDTF">2025-07-07T11:19:21Z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97DE06888B7FFA7CB93C6B681949BE1D_43</vt:lpwstr>
  </property>
  <property fmtid="{D5CDD505-2E9C-101B-9397-08002B2CF9AE}" pid="4" name="KSOTemplateDocerSaveRecord">
    <vt:lpwstr>eyJoZGlkIjoiOTU3YWE4ZTQ2MjU0NjdlZGFmODkwNTA1MWYxYmZhMDUiLCJ1c2VySWQiOiI1ODQ5MjEyOTIifQ==</vt:lpwstr>
  </property>
</Properties>
</file>