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AF92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35C1A521"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495"/>
        <w:gridCol w:w="944"/>
        <w:gridCol w:w="252"/>
        <w:gridCol w:w="960"/>
        <w:gridCol w:w="9"/>
        <w:gridCol w:w="141"/>
        <w:gridCol w:w="816"/>
        <w:gridCol w:w="545"/>
        <w:gridCol w:w="1299"/>
      </w:tblGrid>
      <w:tr w14:paraId="751C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 w14:paraId="0ADB1B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3653B7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DF8FA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95" w:type="dxa"/>
            <w:vAlign w:val="center"/>
          </w:tcPr>
          <w:p w14:paraId="793BAA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F6B12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6349C3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6" w:type="dxa"/>
            <w:gridSpan w:val="4"/>
            <w:vAlign w:val="center"/>
          </w:tcPr>
          <w:p w14:paraId="22A7D7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559D0E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4AF031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 w14:paraId="3BA0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 w14:paraId="62964B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 w14:paraId="69CC66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3D5918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70E5CF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95" w:type="dxa"/>
            <w:vAlign w:val="center"/>
          </w:tcPr>
          <w:p w14:paraId="6ED898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946B2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6" w:type="dxa"/>
            <w:gridSpan w:val="4"/>
            <w:vAlign w:val="center"/>
          </w:tcPr>
          <w:p w14:paraId="4A3E28A6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 w14:paraId="6743FAD1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44" w:type="dxa"/>
            <w:gridSpan w:val="2"/>
            <w:vMerge w:val="continue"/>
            <w:vAlign w:val="center"/>
          </w:tcPr>
          <w:p w14:paraId="36C037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9A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 w14:paraId="15311B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046DD8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 w14:paraId="3FFD7B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20F11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 w14:paraId="7EEFC7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95" w:type="dxa"/>
            <w:vAlign w:val="center"/>
          </w:tcPr>
          <w:p w14:paraId="4757BD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EB0C4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 w14:paraId="7A9167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6" w:type="dxa"/>
            <w:gridSpan w:val="4"/>
            <w:vAlign w:val="center"/>
          </w:tcPr>
          <w:p w14:paraId="3BA4C5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 w14:paraId="5FB3FC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A12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 w14:paraId="1071EE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 w14:paraId="2DDDF2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 w14:paraId="493AD40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毕业生</w:t>
            </w:r>
          </w:p>
          <w:p w14:paraId="0459092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14:paraId="718E55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 w14:paraId="5DF318C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 w14:paraId="552E4A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6" w:type="dxa"/>
            <w:gridSpan w:val="3"/>
            <w:vAlign w:val="center"/>
          </w:tcPr>
          <w:p w14:paraId="6779B6F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44" w:type="dxa"/>
            <w:gridSpan w:val="2"/>
            <w:vAlign w:val="center"/>
          </w:tcPr>
          <w:p w14:paraId="2B8D52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ED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 w14:paraId="17424DBD"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 w14:paraId="4C55AEE7"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 w14:paraId="611D1395"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 w14:paraId="419B1F4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 w14:paraId="7BD779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6CC8341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44" w:type="dxa"/>
            <w:gridSpan w:val="2"/>
            <w:vAlign w:val="center"/>
          </w:tcPr>
          <w:p w14:paraId="757FD4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F87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 w14:paraId="1D0832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6" w:type="dxa"/>
            <w:gridSpan w:val="4"/>
            <w:vAlign w:val="center"/>
          </w:tcPr>
          <w:p w14:paraId="14A9B4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E0E70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 w14:paraId="16B308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165" w:type="dxa"/>
            <w:gridSpan w:val="4"/>
            <w:vAlign w:val="center"/>
          </w:tcPr>
          <w:p w14:paraId="31A94D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1C86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 w14:paraId="47F58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</w:p>
        </w:tc>
        <w:tc>
          <w:tcPr>
            <w:tcW w:w="1844" w:type="dxa"/>
            <w:gridSpan w:val="2"/>
            <w:vAlign w:val="center"/>
          </w:tcPr>
          <w:p w14:paraId="47B3BB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2F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5D2DE0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6191FF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 w14:paraId="730674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 w14:paraId="4CB686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4CD0BF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4"/>
            <w:vAlign w:val="center"/>
          </w:tcPr>
          <w:p w14:paraId="19DDB1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 w14:paraId="117EB6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 w14:paraId="0F14E4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38BE07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7B22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069647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4B7F5A6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05C58A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B20CE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4"/>
            <w:vAlign w:val="center"/>
          </w:tcPr>
          <w:p w14:paraId="7A3BE1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 w14:paraId="6E493D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 w14:paraId="0B85E9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477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6C451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95A695E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2B1EE5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64431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288F5DF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 w14:paraId="6E2ACD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 w14:paraId="5D59D6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692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8F022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39DD62C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488228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8F909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725615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 w14:paraId="650669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 w14:paraId="2CC348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6FC6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5636ED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5C21C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39E982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1C6527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F980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7C830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E9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52B14D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 w14:paraId="46C0AA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 w14:paraId="32A5E1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022A5D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4"/>
            <w:vAlign w:val="center"/>
          </w:tcPr>
          <w:p w14:paraId="716215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 w14:paraId="448E3D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 w14:paraId="046296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23F0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8D428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DF98E63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380236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7B938B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4"/>
            <w:vAlign w:val="center"/>
          </w:tcPr>
          <w:p w14:paraId="063E82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4E9BB3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 w14:paraId="01FE71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03AE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10A2F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40E1EF4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4CB7A9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7EB3EB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4"/>
            <w:vAlign w:val="center"/>
          </w:tcPr>
          <w:p w14:paraId="0FB973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42E367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 w14:paraId="295FF2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5C63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757CAC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B4F88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4BE7E3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495F74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F44E1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FF6D9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6E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30CFCF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4802F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76BD6A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0D2572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DE2F0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3E404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9A8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26FA078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50DA45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296C4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 w14:paraId="43B709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 w14:paraId="1E3C30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14:paraId="394D37F8"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966" w:type="dxa"/>
            <w:gridSpan w:val="8"/>
            <w:vAlign w:val="center"/>
          </w:tcPr>
          <w:p w14:paraId="0B8109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 w14:paraId="7741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096C58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4B32D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138D9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C550D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0854BD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32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4C8229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374611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730A5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2D9E80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20A65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09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FC01F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CE437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25BBE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EB4AF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80DB1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42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6E3CE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9712B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79D16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505C4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6D2FD5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3A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  <w:jc w:val="center"/>
        </w:trPr>
        <w:tc>
          <w:tcPr>
            <w:tcW w:w="1151" w:type="dxa"/>
            <w:vAlign w:val="center"/>
          </w:tcPr>
          <w:p w14:paraId="776696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</w:tc>
        <w:tc>
          <w:tcPr>
            <w:tcW w:w="9187" w:type="dxa"/>
            <w:gridSpan w:val="13"/>
            <w:vAlign w:val="center"/>
          </w:tcPr>
          <w:p w14:paraId="4363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33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51" w:type="dxa"/>
            <w:vAlign w:val="center"/>
          </w:tcPr>
          <w:p w14:paraId="3A6A6C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3"/>
            <w:vAlign w:val="center"/>
          </w:tcPr>
          <w:p w14:paraId="190A8DCE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本人承诺以上所填信息均真实、准确，对因提供信息不实所造成的后果，本人自愿承担所有相应责任。                        </w:t>
            </w:r>
          </w:p>
          <w:p w14:paraId="0A3BB564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 w14:paraId="212BF8D2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 w14:paraId="6B6B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151" w:type="dxa"/>
            <w:vAlign w:val="center"/>
          </w:tcPr>
          <w:p w14:paraId="08080F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 w14:paraId="08859A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3"/>
            <w:vAlign w:val="center"/>
          </w:tcPr>
          <w:p w14:paraId="799BF2E7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14:paraId="497E36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8CB16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E0914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 w14:paraId="2262E52B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 w14:paraId="5C649C3C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1F7B3405"/>
    <w:rsid w:val="1FAFAB59"/>
    <w:rsid w:val="30306AFC"/>
    <w:rsid w:val="35D87D2F"/>
    <w:rsid w:val="37391777"/>
    <w:rsid w:val="37FE13E5"/>
    <w:rsid w:val="3D500BB8"/>
    <w:rsid w:val="69DF7D42"/>
    <w:rsid w:val="755FADB2"/>
    <w:rsid w:val="791F326B"/>
    <w:rsid w:val="7BD3F2BA"/>
    <w:rsid w:val="7FB7155B"/>
    <w:rsid w:val="7FED8CAF"/>
    <w:rsid w:val="8BAB2DA9"/>
    <w:rsid w:val="A55B5051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  <w:rsid w:val="FFFB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1342</Words>
  <Characters>1455</Characters>
  <Lines>11</Lines>
  <Paragraphs>3</Paragraphs>
  <TotalTime>1</TotalTime>
  <ScaleCrop>false</ScaleCrop>
  <LinksUpToDate>false</LinksUpToDate>
  <CharactersWithSpaces>1560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2023-11-05T16:40:00Z</dcterms:created>
  <dc:creator>starfall</dc:creator>
  <cp:lastModifiedBy>杨金佳</cp:lastModifiedBy>
  <dcterms:modified xsi:type="dcterms:W3CDTF">2025-09-25T16:37:15Z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99CACD90A6979809033080680EA6452D</vt:lpwstr>
  </property>
  <property fmtid="{D5CDD505-2E9C-101B-9397-08002B2CF9AE}" pid="3" name="KSOProductBuildVer">
    <vt:lpwstr>2052-12.8.2.20327</vt:lpwstr>
  </property>
  <property fmtid="{D5CDD505-2E9C-101B-9397-08002B2CF9AE}" pid="4" name="KSOTemplateDocerSaveRecord">
    <vt:lpwstr>eyJoZGlkIjoiZDU0ZTFjMDEyMTIyODBlNTFjYjZkNjViOGEwYzlkMzIiLCJ1c2VySWQiOiIzMjM2MDQwNzIifQ==</vt:lpwstr>
  </property>
</Properties>
</file>