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4：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ascii="FZXiaoBiaoSong-B05S" w:hAnsi="FZXiaoBiaoSong-B05S" w:eastAsia="FZXiaoBiaoSong-B05S" w:cs="FZXiaoBiaoSong-B05S"/>
          <w:kern w:val="0"/>
          <w:sz w:val="36"/>
          <w:szCs w:val="36"/>
        </w:rPr>
      </w:pPr>
      <w:r>
        <w:rPr>
          <w:rFonts w:hint="eastAsia" w:ascii="FZXiaoBiaoSong-B05S" w:hAnsi="FZXiaoBiaoSong-B05S" w:eastAsia="FZXiaoBiaoSong-B05S" w:cs="FZXiaoBiaoSong-B05S"/>
          <w:kern w:val="0"/>
          <w:sz w:val="36"/>
          <w:szCs w:val="36"/>
          <w:lang w:val="en-US" w:eastAsia="zh-CN"/>
        </w:rPr>
        <w:t>在职在编</w:t>
      </w:r>
      <w:r>
        <w:rPr>
          <w:rFonts w:hint="eastAsia" w:ascii="FZXiaoBiaoSong-B05S" w:hAnsi="FZXiaoBiaoSong-B05S" w:eastAsia="FZXiaoBiaoSong-B05S" w:cs="FZXiaoBiaoSong-B05S"/>
          <w:kern w:val="0"/>
          <w:sz w:val="36"/>
          <w:szCs w:val="36"/>
        </w:rPr>
        <w:t>同意报考证明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合肥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新站高新区社会发展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局：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兹有我系统内              学校         同志，拟参加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新站高新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区202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年公开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引进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中小学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优秀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教师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招聘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考试，经研究，同意其报考。并保证其如被录用，将配合有关单位办理档案、工资、党团关系的移交手续。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工作单位意见（盖章）      教育主管部门意见（盖章）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 xml:space="preserve">                              202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iaoBiaoSong-B05S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0ODE3ZmRkNjM4Zjc3NGZiNjljYjJhNTRiMTY2NzEifQ=="/>
    <w:docVar w:name="KSO_WPS_MARK_KEY" w:val="1e2a451e-feee-4cf9-a3d0-d48df847da84"/>
  </w:docVars>
  <w:rsids>
    <w:rsidRoot w:val="00317AD0"/>
    <w:rsid w:val="00026A7E"/>
    <w:rsid w:val="00075227"/>
    <w:rsid w:val="000C71D5"/>
    <w:rsid w:val="00194985"/>
    <w:rsid w:val="001B5EAE"/>
    <w:rsid w:val="0020208D"/>
    <w:rsid w:val="00317AD0"/>
    <w:rsid w:val="0077483A"/>
    <w:rsid w:val="009318E5"/>
    <w:rsid w:val="00986330"/>
    <w:rsid w:val="009E701B"/>
    <w:rsid w:val="00AB02B8"/>
    <w:rsid w:val="00AB41B2"/>
    <w:rsid w:val="00DE3AB2"/>
    <w:rsid w:val="00DF74E5"/>
    <w:rsid w:val="00FC6686"/>
    <w:rsid w:val="00FE3EA2"/>
    <w:rsid w:val="0E861299"/>
    <w:rsid w:val="17D3208E"/>
    <w:rsid w:val="2CBA63DC"/>
    <w:rsid w:val="324F0B16"/>
    <w:rsid w:val="474A69E8"/>
    <w:rsid w:val="56342497"/>
    <w:rsid w:val="5B953044"/>
    <w:rsid w:val="7CB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131</Words>
  <Characters>137</Characters>
  <Lines>1</Lines>
  <Paragraphs>1</Paragraphs>
  <TotalTime>15</TotalTime>
  <ScaleCrop>false</ScaleCrop>
  <LinksUpToDate>false</LinksUpToDate>
  <CharactersWithSpaces>204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2019-07-05T02:25:00Z</dcterms:created>
  <dc:creator>微软用户</dc:creator>
  <cp:lastModifiedBy>孙德海</cp:lastModifiedBy>
  <cp:lastPrinted>2025-11-04T03:45:50Z</cp:lastPrinted>
  <dcterms:modified xsi:type="dcterms:W3CDTF">2025-11-04T03:46:28Z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511077E516C1488F9FF0A4C8F39882F7_12</vt:lpwstr>
  </property>
</Properties>
</file>