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CE7E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14:paraId="28C56603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中等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职业教育专业目录</w:t>
      </w:r>
    </w:p>
    <w:tbl>
      <w:tblPr>
        <w:tblStyle w:val="3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4A4A9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B47EB9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10CEA4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90395B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093B4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632F6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367FA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47DD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 w14:paraId="282E0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FAEE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72DE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C41E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14:paraId="7AA73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2940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C8B0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628E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14:paraId="515AC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0939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51F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C68C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7C344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83FA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2F4F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DD80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14:paraId="7238E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7160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FF8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94C3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49742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9353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D3A8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3181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14:paraId="3B754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ACD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BE4B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62F1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14:paraId="18980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FBA1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68A7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526B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14:paraId="5DB4A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2CA7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FE8D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72CC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14:paraId="0DDFD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062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CB58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D42B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14:paraId="089DB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530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39A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DCC7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14:paraId="6BCA4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A302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E6D3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E06A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14:paraId="3628E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BE4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E19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2782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14:paraId="4F6AD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EDC5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291D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7B88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58494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EAE3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31AB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47A4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14:paraId="18EF9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BC08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1F98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7718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14:paraId="7B7BB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376F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30EB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8FC4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14:paraId="6C01C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5FB3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A5C4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E744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14:paraId="4CFBF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E53B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26A8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0AAA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14:paraId="0583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65F0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CD6E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DCCFF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咖啡生产与工艺</w:t>
            </w:r>
          </w:p>
        </w:tc>
      </w:tr>
      <w:tr w14:paraId="162A0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1DE2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 w14:paraId="73035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9767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C7AF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49A8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14:paraId="2556C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D84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6879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C0FE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295A9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C555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0464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E13A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14:paraId="43CF2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B571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0FB1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3DC5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14:paraId="2C372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6E95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181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655F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14:paraId="112AB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78C2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E430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1B83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14:paraId="7142E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417F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 w14:paraId="1041B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4849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FB2F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AE66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14:paraId="694E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B155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23BC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9A50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14:paraId="160D6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1B06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97BD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542C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14:paraId="6B78D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D067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9BEC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9EA0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14:paraId="6697F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20B0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 w14:paraId="5C54D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4C2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C5FD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0A2A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14:paraId="3CC11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8067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B70B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0930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14:paraId="5235E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DC79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D29C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0163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14:paraId="700F4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9A9A01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0692B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B2C3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 w14:paraId="42ABB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2170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7D50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2309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14:paraId="625EC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4DDA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4A3C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CFD9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14:paraId="79457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141E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0A12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9017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14:paraId="7A2DD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CB21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 w14:paraId="13D68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FDEB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AB08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AF8F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3E155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D698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5691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C431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14:paraId="178C7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35A4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D60F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31D5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14:paraId="6E2E7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E43E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5468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45E3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14:paraId="660A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FABF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B819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985A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7D5F7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0ADF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4453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9128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209AD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9B1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 w14:paraId="005C8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CBD7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D32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3F5D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1B443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E886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4A9F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A99E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48667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37D3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B540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19DB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14:paraId="070F3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93B7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34F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70CE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14:paraId="53556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E17E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 w14:paraId="70110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8ABF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97C4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4CB2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14:paraId="1BA60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746F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DB2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CCA5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14:paraId="1F352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B1C3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963B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053D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14:paraId="36839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AE68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731F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FE2D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14:paraId="211DF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073B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 w14:paraId="423E9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224A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D8E0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5988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14:paraId="22C24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5505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52E8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8446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14:paraId="7CFC9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6850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92F4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43A8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14:paraId="5A0B7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E7B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7259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A53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14:paraId="6D039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2BE0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277A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4074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14:paraId="401C4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D9AE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3A231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A24C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3837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0582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14:paraId="25596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75E6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 w14:paraId="73B9E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254B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750F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E06B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14:paraId="1CEBA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6035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 w14:paraId="06008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8FDD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6567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27B8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2FEFA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D9F9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6DB2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7E8C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14:paraId="240BB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3143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931E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2BA7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14:paraId="77679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8A77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 w14:paraId="4B52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5DC2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18F1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5919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30AB6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CB54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DE5D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EC8C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00514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DA8F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CCFE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DB21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14:paraId="6CAC0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0B44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3820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BB30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14:paraId="2A0FD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03AE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1A2C9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B47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 w14:paraId="4EBB4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728F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09BF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9524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6CDEE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AE06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DD1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0527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66B4B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D977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22B3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A23C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08160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A8D2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C755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FFDB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3E8F0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E781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8005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A772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7A7E9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BF9F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36ED6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BDF6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637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437B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14:paraId="32E36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61F9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4A88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50F3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334B6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7342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4C15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228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3CE11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5981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E89D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9BE9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14:paraId="30DCD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C6AE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7E7C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0B58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12CA9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3C45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046EF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C456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D81E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507C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14:paraId="7854F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EB87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7A3E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1C0D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34AF3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1CD4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7827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F288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11857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81F7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 w14:paraId="5926D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D80E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145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7845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14:paraId="2C817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9C54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96B6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8980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14:paraId="045C2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4AF8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 w14:paraId="457CC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B959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0A7A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63F0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14:paraId="3D3A9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D74E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EA39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68F1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14:paraId="3CA60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A860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 w14:paraId="7D315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30C3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3F7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5182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7E4BA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B2BB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F39E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0D29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0C888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B4B2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1E8F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7983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55D1D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8D6E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A7C3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64D1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0EE56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4AF2E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71DA7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8944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 w14:paraId="4FE87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DDDB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D708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9D2F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14:paraId="2D219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4F47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17E9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4AFA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14:paraId="7E2CA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D989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0EA6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4274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14:paraId="440DD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3DE5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BC69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5DB2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14:paraId="5E9EA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8757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13090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31CF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F95D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80DC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14:paraId="723D0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3E5A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 w14:paraId="6453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A23F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6B1A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A22C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14:paraId="1129A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D927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0C4F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FB70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14:paraId="72A5B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8DD2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758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330C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14:paraId="5E53F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386A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 w14:paraId="568A8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2E6F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AD1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D2CD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3ED0E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78C4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57FC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CDEC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35FE1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C991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8C63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093F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3B46B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CF09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 w14:paraId="0C8CF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4F75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B2C8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765F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14:paraId="78F97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33D3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5023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2DED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14:paraId="17771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16F2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 w14:paraId="38D4A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7332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992D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0D85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14:paraId="69CDD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22C5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4E87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6A28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08D2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F47C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F75D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BD4A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1E8C2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515E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 w14:paraId="08C4A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6B5B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E000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C9C7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14:paraId="1E1DD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DDFF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5E88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4160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14:paraId="1FB12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C0806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6575E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468B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 w14:paraId="68EB2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5F34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7E7F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DFEC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14:paraId="0CDBC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2D99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7B91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CBCA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9A79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4EAD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14:paraId="03588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DEAE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30C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827C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14:paraId="48E36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8B2F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0941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D803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365F0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74D3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4A18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F3B4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14:paraId="42DF3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F4E0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1EB3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0E0C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1C39C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A794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 w14:paraId="644FD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46C2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FAD7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FFBC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769DB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8AC9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B973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6953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14:paraId="2EE21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B675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1E26C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711F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25F3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B1B3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2B165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386E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3C14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3FBA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54A3E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47B7F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000E9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25F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 w14:paraId="4B235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64D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1A17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6036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14:paraId="0EF8A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0F47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F355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FCC1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14:paraId="3B2FE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46EB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9FA5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C268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14:paraId="3F91D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9462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53A4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F111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14:paraId="60F26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C6C5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2343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9BF4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14:paraId="6617D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AEBE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BA29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6B31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007F6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52DF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0723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02CF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14:paraId="7E6B3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6ADB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EB41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4DED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14:paraId="152D5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C136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160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22D5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657DE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74EA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 w14:paraId="69933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37D4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34A0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8E54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14:paraId="3F971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68E5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F6F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470D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14:paraId="025B1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A7BA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3CC6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45FD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14:paraId="28E7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AEBD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A355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8101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12349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621A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F4F9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9164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3381C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4091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8DF4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DD92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14:paraId="0E4C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7B86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 w14:paraId="5C178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D6CA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7896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6B13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14:paraId="7043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B57D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C7BE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42E0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14:paraId="29C26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6443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DADC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9B8B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14:paraId="42380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06FF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B0E2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192C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0D73A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02AF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BCD2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8180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14:paraId="4EF8A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3A9E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AF3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DFA2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2A6D1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F9F3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D13F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1087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4BAA1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4C91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4FFFD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E882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DFF6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CA88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14:paraId="6E42E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CF29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F8BC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828E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72E97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1AB6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A0CC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6379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0E009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CDA4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26D0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D281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14:paraId="668C3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15D0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 w14:paraId="040F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E373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2371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9DDF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14:paraId="16722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5E3C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 w14:paraId="593CD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088F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1F77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3C54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14:paraId="04874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1808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D65D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3FD0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704E5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A6D4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3222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C993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14:paraId="2C2E4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04F1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kern w:val="0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67C1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 w:val="0"/>
                <w:bCs w:val="0"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9A3F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lang w:bidi="ar"/>
              </w:rPr>
              <w:t>智能网联汽车技术</w:t>
            </w:r>
          </w:p>
        </w:tc>
      </w:tr>
      <w:tr w14:paraId="41EDA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864F6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7ABAE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78E6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 w14:paraId="0A490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CBF3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3B8F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A145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14:paraId="0890E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FFAA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9C36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8F12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14:paraId="339CE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BA88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 w14:paraId="72C91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C305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A45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EF2C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14:paraId="7C51A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6EE6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2094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3ECE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71040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8D6E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A79C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8080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2308C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8E6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FF0A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8D5C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14:paraId="19F31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69D5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D8C3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23BE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14:paraId="26ED5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07E9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8F01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9770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14:paraId="220EA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4B2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CF30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A618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0977B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8A46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7351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18C9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14:paraId="07C2A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B560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6845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5C53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14:paraId="7E0C7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FE20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9135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F557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14:paraId="32EF9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5AA1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5CBC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6AC8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14:paraId="5DD59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8C1613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2639A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3085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 w14:paraId="71E80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411B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B9E8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D2B1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14:paraId="0970E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35AE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121B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D3AD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14:paraId="5209A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E8E6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45C5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0F2E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14:paraId="76F50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B4E1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76E9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CF5E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14:paraId="6C0FE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D08C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3D3A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6993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14:paraId="0AAB0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D0F1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029B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50AB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14:paraId="7792B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8AC4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 w14:paraId="1292D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E39A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715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7351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14:paraId="45B5C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5DD4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 w14:paraId="27C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82F3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8F18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71E5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43460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6D75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 w14:paraId="6E9CA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E9A0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7F59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64C1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14:paraId="40C52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0E31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1774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9819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3A865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238A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934A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687E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14:paraId="1D90E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661A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2AD1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057D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14:paraId="3B5D8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8EAB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3F6A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8832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14:paraId="63DD6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F3C4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D1A7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6397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14:paraId="7317E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D75885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6B716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2D09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 w14:paraId="6ACE4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D25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AE20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E1BB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14:paraId="5D9B4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B9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F0C2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6965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14:paraId="3EAFB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0B41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FE6E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A5DA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14:paraId="3E382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67DC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AAC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3048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14:paraId="0C957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3F43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5DD94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9602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841A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E569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14:paraId="442CE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A9C9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27E9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069C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14:paraId="2DBE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117A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CAC6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B391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14:paraId="6FCA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0FBD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131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87C9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14:paraId="51DD1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9A2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3B35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7E3F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14:paraId="6D440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C3F4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7DBF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3785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14:paraId="401CB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CF08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F997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96F3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14:paraId="14CC5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B840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 w14:paraId="0F294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A26F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9304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78B9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14:paraId="164B2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D660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C521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24DB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14:paraId="53FF9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A65E8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6D531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3654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 w14:paraId="7072F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B3BB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A622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2C8D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14:paraId="7D9F2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BC6F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3E04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731B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14:paraId="438FF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40BD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C594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7B82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14:paraId="34EA5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FFF1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6A6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D8B6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14:paraId="5C7A9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3A0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CF57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8368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14:paraId="75831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AE0D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01E4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5D07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14:paraId="78EC9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272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460A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7F5D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14:paraId="2CB3B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51CB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9EFD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06F6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14:paraId="390CF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CC4E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F677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5F09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13181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1A09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 w14:paraId="0C2B3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5576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27C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A659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14:paraId="6ADE6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31E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D237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8674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14:paraId="3BA7F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7B48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178A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0653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14:paraId="73A03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C961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93BE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3C19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0CE04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3F15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7141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2E07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14:paraId="572CE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8CF1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CB6A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7B3C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14:paraId="41C4C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7986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D16E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6F00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14:paraId="4374A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ACEE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546D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732C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14:paraId="3AC97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A71A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C7A9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2121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3C8B4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8A7F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34CC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00C8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14:paraId="25D3C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1822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 w14:paraId="1091D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2E1D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74CC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CA1D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14:paraId="210A4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2CF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475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1564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14:paraId="08431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41AF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CED4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16B0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14:paraId="73E31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0ACF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93B0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8A72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14:paraId="60D6F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09E9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B7B5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5D16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14:paraId="49F40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82C5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3132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57A9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14:paraId="49E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1BB1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267C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D4C8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14:paraId="743DA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487D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727E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A640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14:paraId="30A51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1F41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 w14:paraId="0673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FAE9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E751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DF18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69568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EC90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B04D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A1E4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14:paraId="50498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6D6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FB5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4C70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14:paraId="4844E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4D90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F08B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5F90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0B85F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93F5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 w14:paraId="54A76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A201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B6BC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D80D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5A109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872E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8E93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48FB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50140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F33F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A668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F39E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14:paraId="3F101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2DE1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6C9D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244C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66317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9F54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 w14:paraId="20902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C256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6CE5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E521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14:paraId="3916C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0DA5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29FE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3B12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14:paraId="7ACF2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21CE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BF32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8CD0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14:paraId="0495D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82C2E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6F3F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D73B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 w14:paraId="2D410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E0FE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35BB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0C9C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14:paraId="135BA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5255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1568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5574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14:paraId="3D057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2A2B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45D0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8D6B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14:paraId="01254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1409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4EF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11C2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4B721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6161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98E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7039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14:paraId="234F9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D5F9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332D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A6CE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33101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EA2E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 w14:paraId="05139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F11B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718B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AFCB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14:paraId="523C8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9C4D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665E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6054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14:paraId="3074B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D6F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0F52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0365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14:paraId="22C38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44F9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5B92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68FA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14:paraId="47A3C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7CAE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851F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18D9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14:paraId="0C570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B143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B0D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5C41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14:paraId="0502A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DACE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333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DAE5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14:paraId="4617B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695B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FC97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A0C5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44E1D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50D6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C79A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D729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14:paraId="22AB8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D615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9FBE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C9B4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14:paraId="69577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78BA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8A20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B704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3BB23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3E18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D0DF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954D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14:paraId="78EAB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2A23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6392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0954F5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虚拟现实技术与应用</w:t>
            </w:r>
          </w:p>
        </w:tc>
      </w:tr>
      <w:tr w14:paraId="2DE11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B1DD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03B3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2C73F2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工业互联网技术与应用</w:t>
            </w:r>
          </w:p>
        </w:tc>
      </w:tr>
      <w:tr w14:paraId="50143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3DE9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 w14:paraId="1EB0E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F347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1A5B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1C15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14:paraId="31D82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3F91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F16E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DD5C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0ED51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2DDE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A40F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B747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14:paraId="2847A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77F6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 w14:paraId="34A0B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1049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45CC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9995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00B2B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6713E3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0DB0E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3763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 w14:paraId="66EB6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652D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703A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CC39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184E4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54E6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 w14:paraId="3747E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3AAE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5FFD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104F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14:paraId="4B1CA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A271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 w14:paraId="748E7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7476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6A99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4138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14:paraId="7EFBC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6B35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1286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4335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14:paraId="26CBF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D651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532F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6BE2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14:paraId="0BA38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537E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03AF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A03B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14:paraId="22400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3AE6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F1E2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FB8A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14:paraId="3172B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77A7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0C11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C9D1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14:paraId="38EF7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A17A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D8AC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7820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621E1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4C75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6A3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40D9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14:paraId="68F87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9CCB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681C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D481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14:paraId="572E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259D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C57B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2D81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14:paraId="212A9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2C09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 w14:paraId="7147C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D3B1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148D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BF77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3ACA7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3FC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611F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1D44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12AD0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BF7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E082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E6F3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0A85A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6584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035B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8DF0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14:paraId="0573C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F388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 w14:paraId="0AE91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2F1B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46D0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41F9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14:paraId="38C6E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7A3F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DC2B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CC64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7F432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F152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11923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C9EF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3BB3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589F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14:paraId="6EA2B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A3AA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40FB6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54AD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8499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DF82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14:paraId="26A55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F272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79AE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6920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14:paraId="5A73B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C17E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B0F9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02CF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14:paraId="62779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8F3E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 w14:paraId="6C436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8775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DFCC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DD6D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14:paraId="3FE89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03883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7C034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F086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 w14:paraId="13325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CFD4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732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B45F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14:paraId="3F7BC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5A18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 w14:paraId="7C97B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07A4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B891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1C85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14:paraId="4D948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2242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 w14:paraId="607AF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D33F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3A42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C89F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14:paraId="18B38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FCB3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 w14:paraId="05BF2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B93C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D2D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4BA2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14:paraId="7F49E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F0FAD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 w14:paraId="0736D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156C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E5B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A7A4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36C6F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698D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720F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C6EA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14:paraId="0E291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0EBF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 w14:paraId="5306D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B130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AC1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CA35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14:paraId="25524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8A4C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B3F1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0657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7E16C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7AD5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EEEB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A2CC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14:paraId="4D2AE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6E9D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 w14:paraId="43129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508B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300A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5C3A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3B741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99A1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9601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9127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2C005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C86B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623C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495A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14:paraId="5D26E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5DFE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1556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9986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14:paraId="26E3A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3C89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363B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EF1F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14:paraId="284B8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1F2B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 w14:paraId="73203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CA4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61A9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6C31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14:paraId="3888A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CBB2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541B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19F9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14:paraId="2BDEC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3464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B4F1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0C57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14:paraId="47259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E7E3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2A31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552D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14:paraId="668F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C6E8D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18FEA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883B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 w14:paraId="756C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73E0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1C25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DE4C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14:paraId="5B81F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E8AC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A6A4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6EE7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14:paraId="433FD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4292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46D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3DC3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14:paraId="654F6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72E8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B1EB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837C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054C7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26EE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9477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B035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14:paraId="5B2A7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CAF9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467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11A2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14:paraId="5F065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AFB3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 w14:paraId="227DE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F246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0436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EC91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14:paraId="3A40A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C703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6E19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564A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14:paraId="66536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31F4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68D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BF44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14:paraId="4B5B1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8858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C006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8CA8A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营养配餐服务</w:t>
            </w:r>
          </w:p>
        </w:tc>
      </w:tr>
      <w:tr w14:paraId="13929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AA114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3CE0E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E718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 w14:paraId="381BF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5540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F3E3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EFFB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14:paraId="728C8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23AA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DEAF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B6B3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14:paraId="17FCF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0D11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26EE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E88E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14:paraId="70C49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650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E481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B758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14:paraId="3779F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97C4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26C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6FBC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14:paraId="7C04F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312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8661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87CA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1C999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D362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C1AF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D65A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14:paraId="36883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8C8C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572F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C9C6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14:paraId="4F860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B0F3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1246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91D8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14:paraId="30D1F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2FAA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1816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AC21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14:paraId="622D6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BC91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225E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BD0E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14:paraId="2D5A3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BA43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D839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FFB2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14:paraId="6926E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8DFC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C2BF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D3DBC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数字非遗设计与制作</w:t>
            </w:r>
          </w:p>
        </w:tc>
      </w:tr>
      <w:tr w14:paraId="20BC3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34F4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 w14:paraId="2E192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CB43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E87A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D4E5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1135C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AD3C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4006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13CE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14:paraId="3DA8C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35C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570C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197B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483D5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A18B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9CE6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47B2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14:paraId="07CA4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FF37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D41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0692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14:paraId="19F4D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9770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4B2D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E59A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14:paraId="7547B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F19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BE8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9870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14:paraId="6C98B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3D2E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E18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E5D0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22048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AF4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C38E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CF0B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14:paraId="45666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A494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ED86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85E0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14:paraId="55C87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665F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AC8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079A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14:paraId="10002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6CE7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964A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0E45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14:paraId="75068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47D4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 w14:paraId="7011A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362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3FCB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B164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14:paraId="0690A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8BEC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0B21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301F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14:paraId="5CB11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4EFA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D63B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F03B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14:paraId="521F4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C64A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C046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C211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14:paraId="0B45E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DE3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C720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312E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14:paraId="7E619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0565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1DEF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A37F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3B2CD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3555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 w14:paraId="54EF3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E0CF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B109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5405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14:paraId="426B3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33DD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77D4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D80D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14:paraId="4978A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161C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0DF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EB3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14:paraId="5E064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875EB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2145B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9D3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 w14:paraId="43D89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FE63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2687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6983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14:paraId="58BFF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9FD3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 w14:paraId="5B471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7E1D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124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ED18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3E68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941D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C65A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99CE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14:paraId="20867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4649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6447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D166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14:paraId="5B54C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A8B2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8141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8B52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14:paraId="3B4CC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AAA43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2F776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0862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 w14:paraId="2807B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D3D0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9C35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C0EE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14:paraId="4C94A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1013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 w14:paraId="12621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FCE9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0AE8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FBFE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14:paraId="72A7C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A06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DA5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9265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14:paraId="69F4B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50BA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DF87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D2FB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14:paraId="13069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57B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7DEF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15C2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14:paraId="4153B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E43A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2C8C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425E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14:paraId="47A1A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E1E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FD5A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7ED8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14:paraId="0A813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C07A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D45C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C92D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14:paraId="72F2A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379F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CEAE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13E8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14:paraId="74386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66B7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6430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F092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14:paraId="13FD9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B1D2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 w14:paraId="0C88C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E814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CD2A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D347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14:paraId="1272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116B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91EB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9BA3D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14:paraId="28806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D404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69F3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A5E1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14:paraId="236E2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1D42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AAF4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573C9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足球运动</w:t>
            </w:r>
          </w:p>
        </w:tc>
      </w:tr>
      <w:tr w14:paraId="637A9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657D6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40AD2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8ED1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 w14:paraId="57C86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196E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B275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1720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14:paraId="6DC20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83A1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 w14:paraId="20DE6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8F5C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B0B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39B0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14:paraId="5C27B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240494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2CBCF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2ACF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 w14:paraId="56674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26F1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831C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C2AE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14:paraId="677E0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1A25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A7C8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432B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14:paraId="209AC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013D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B553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C102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14:paraId="09CA8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860F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 w14:paraId="4D73C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2F55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F072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19D8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14:paraId="6E6A9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670C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311C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D4FB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14:paraId="1EBF5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9101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F459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5081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14:paraId="5B10E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1EF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1F13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B360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14:paraId="65781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604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F13D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AB99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14:paraId="11B0F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8D6E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 w14:paraId="25BA4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2F26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CFB2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B2C7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14:paraId="121D0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186A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2B42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D1DF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14:paraId="546BE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D19E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8B47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11A8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14:paraId="74A9B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8410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9F4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B6E4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14:paraId="5F323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D679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8949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3E4B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14:paraId="625D1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95AB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 w14:paraId="154AB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E26C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1AC7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1B77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14:paraId="2CA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85E5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B60A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A553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14:paraId="1831C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9E61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8F60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59E9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2EF4517C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2C1D524A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0ADC5D8">
      <w:pPr>
        <w:spacing w:line="560" w:lineRule="exact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27BD739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8304E-4AC2-42D0-83EA-C67760FEE7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343470A-E64A-4B16-90E2-AFEA2768A2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E42E40-DA65-407D-89A4-714A342C13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847BBF6-0690-4D5D-82A8-E220D34790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E127D12-C11C-4D10-923C-52A67CE8EC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4969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0FDBD4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56EB2"/>
    <w:rsid w:val="5F65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0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2026-03-30T05:40:00Z</dcterms:created>
  <dc:creator>不再见</dc:creator>
  <cp:lastModifiedBy>不再见</cp:lastModifiedBy>
  <dcterms:modified xsi:type="dcterms:W3CDTF">2026-03-30T05:40:45Z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D05FC95881DE4AF590E5C773D16C3F7F_11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