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79FBA">
      <w:pPr>
        <w:spacing w:after="0" w:afterAutospacing="0"/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仿宋" w:eastAsia="黑体"/>
          <w:color w:val="auto"/>
          <w:sz w:val="28"/>
          <w:szCs w:val="28"/>
        </w:rPr>
        <w:t>附件</w:t>
      </w:r>
      <w:r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  <w:t>1</w:t>
      </w:r>
    </w:p>
    <w:p w14:paraId="1C3629C4">
      <w:pPr>
        <w:snapToGrid w:val="0"/>
        <w:spacing w:after="0" w:afterAutospacing="0"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宋体"/>
          <w:color w:val="auto"/>
          <w:kern w:val="0"/>
          <w:sz w:val="36"/>
          <w:szCs w:val="36"/>
          <w:lang w:val="en-US" w:eastAsia="zh-CN"/>
        </w:rPr>
        <w:t>成都师范附属小学三圣分校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6"/>
          <w:szCs w:val="36"/>
        </w:rPr>
        <w:t>20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6"/>
          <w:szCs w:val="36"/>
          <w:lang w:val="en-US" w:eastAsia="zh-CN"/>
        </w:rPr>
        <w:t>26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6"/>
          <w:szCs w:val="36"/>
        </w:rPr>
        <w:t>年招聘员额教师</w:t>
      </w:r>
    </w:p>
    <w:p w14:paraId="41B8FFCD">
      <w:pPr>
        <w:snapToGrid w:val="0"/>
        <w:spacing w:after="0" w:afterAutospacing="0"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36"/>
          <w:szCs w:val="36"/>
        </w:rPr>
        <w:t>报名表</w:t>
      </w:r>
    </w:p>
    <w:bookmarkEnd w:id="0"/>
    <w:tbl>
      <w:tblPr>
        <w:tblStyle w:val="3"/>
        <w:tblW w:w="9342" w:type="dxa"/>
        <w:tblInd w:w="-4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885"/>
        <w:gridCol w:w="1140"/>
        <w:gridCol w:w="1125"/>
        <w:gridCol w:w="1140"/>
        <w:gridCol w:w="1200"/>
        <w:gridCol w:w="1275"/>
        <w:gridCol w:w="797"/>
        <w:gridCol w:w="1300"/>
      </w:tblGrid>
      <w:tr w14:paraId="57423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D4D2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名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D41A3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7399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别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98BA5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EE9B8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65A08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AD327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彩色免冠</w:t>
            </w:r>
          </w:p>
          <w:p w14:paraId="0CF540D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证件照</w:t>
            </w:r>
          </w:p>
        </w:tc>
      </w:tr>
      <w:tr w14:paraId="7D55B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9A75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贯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E1B04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A0134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3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C8F5A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E3146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5F9EF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1F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  族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9D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92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C4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E2835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lang w:val="en-US" w:eastAsia="zh-CN"/>
              </w:rPr>
              <w:t>职   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A2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BC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56BB0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AF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</w:t>
            </w:r>
          </w:p>
          <w:p w14:paraId="40C9F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等级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68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3C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</w:t>
            </w:r>
          </w:p>
          <w:p w14:paraId="1DA6B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CE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E7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025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DF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0620B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D3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婚否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E4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12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FB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E435A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D0D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BC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2E858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4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03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7E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E9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9A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6D86F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ED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C3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D7C1E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6C9C9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4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A1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47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 w14:paraId="106D9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6C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BC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55CFD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1D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both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20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609E4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629E4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24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现单位及任教学科</w:t>
            </w:r>
          </w:p>
          <w:p w14:paraId="7D661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（职务）</w:t>
            </w:r>
          </w:p>
        </w:tc>
        <w:tc>
          <w:tcPr>
            <w:tcW w:w="34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20880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40D1C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0D14A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4EDB6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9C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报考学校及岗位</w:t>
            </w:r>
          </w:p>
        </w:tc>
        <w:tc>
          <w:tcPr>
            <w:tcW w:w="797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3239B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0A1F7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B8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797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DD2DB">
            <w:pPr>
              <w:widowControl/>
              <w:spacing w:after="0" w:afterAutospacing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  <w:p w14:paraId="125686A6">
            <w:pPr>
              <w:widowControl/>
              <w:spacing w:after="0" w:afterAutospacing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  <w:p w14:paraId="40F0F54F">
            <w:pPr>
              <w:widowControl/>
              <w:spacing w:after="0" w:afterAutospacing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  <w:p w14:paraId="62B10CBC">
            <w:pPr>
              <w:widowControl/>
              <w:spacing w:after="0" w:afterAutospacing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  <w:p w14:paraId="467A550F">
            <w:pPr>
              <w:widowControl/>
              <w:spacing w:after="0" w:afterAutospacing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  <w:p w14:paraId="7D3E660E">
            <w:pPr>
              <w:widowControl/>
              <w:spacing w:after="0" w:afterAutospacing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  <w:p w14:paraId="31ECBD37">
            <w:pPr>
              <w:widowControl/>
              <w:spacing w:after="0" w:afterAutospacing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  <w:p w14:paraId="76B1993E">
            <w:pPr>
              <w:widowControl/>
              <w:spacing w:after="0" w:afterAutospacing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  <w:p w14:paraId="42744A68">
            <w:pPr>
              <w:widowControl/>
              <w:spacing w:after="0" w:afterAutospacing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4D864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90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 w14:paraId="40230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797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25FBA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33911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CC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教学实绩</w:t>
            </w:r>
          </w:p>
          <w:p w14:paraId="6ABB6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797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A6CB3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45315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201D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797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94AED">
            <w:pPr>
              <w:widowControl/>
              <w:spacing w:after="0" w:afterAutospacing="0"/>
              <w:ind w:firstLine="40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0"/>
                <w:szCs w:val="20"/>
                <w:lang w:val="en-US" w:eastAsia="zh-CN"/>
              </w:rPr>
              <w:t>成都师范附属小学三圣分校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 w14:paraId="1BB68F29">
            <w:pPr>
              <w:widowControl/>
              <w:spacing w:after="0" w:afterAutospacing="0"/>
              <w:ind w:firstLine="40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4B4576CE">
            <w:pPr>
              <w:widowControl/>
              <w:spacing w:after="0" w:afterAutospacing="0"/>
              <w:ind w:firstLine="39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报考者（本人签字确认）:</w:t>
            </w:r>
          </w:p>
          <w:p w14:paraId="6E55E3FA">
            <w:pPr>
              <w:widowControl/>
              <w:spacing w:after="0" w:afterAutospacing="0"/>
              <w:ind w:firstLine="390"/>
              <w:jc w:val="both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 w14:paraId="67F48836"/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115AF1"/>
    <w:rsid w:val="20CD0F39"/>
    <w:rsid w:val="7311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5">
    <w:name w:val="公文"/>
    <w:basedOn w:val="1"/>
    <w:qFormat/>
    <w:uiPriority w:val="0"/>
    <w:pPr>
      <w:ind w:firstLine="640" w:firstLineChars="200"/>
    </w:pPr>
    <w:rPr>
      <w:rFonts w:hint="eastAsia" w:ascii="仿宋_GB2312" w:hAnsi="仿宋_GB2312" w:eastAsia="仿宋_GB2312" w:cs="仿宋_GB2312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2026-07-09T06:38:00Z</dcterms:created>
  <dc:creator>叶洪波</dc:creator>
  <cp:lastModifiedBy>叶洪波</cp:lastModifiedBy>
  <dcterms:modified xsi:type="dcterms:W3CDTF">2026-07-09T06:40:07Z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D76E332C178F4AA28B120553F0EE08F9_11</vt:lpwstr>
  </property>
</Properties>
</file>