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宋体" w:hAnsi="宋体"/>
          <w:b/>
          <w:bCs/>
          <w:w w:val="95"/>
          <w:sz w:val="44"/>
          <w:szCs w:val="44"/>
        </w:rPr>
      </w:pPr>
      <w:r>
        <w:rPr>
          <w:rFonts w:hint="eastAsia" w:ascii="宋体" w:hAnsi="宋体"/>
          <w:b/>
          <w:bCs/>
          <w:w w:val="95"/>
          <w:sz w:val="44"/>
          <w:szCs w:val="44"/>
        </w:rPr>
        <w:t>202</w:t>
      </w:r>
      <w:r>
        <w:rPr>
          <w:rFonts w:hint="eastAsia" w:ascii="宋体" w:hAnsi="宋体"/>
          <w:b/>
          <w:bCs/>
          <w:w w:val="95"/>
          <w:sz w:val="44"/>
          <w:szCs w:val="44"/>
          <w:lang w:val="en-US" w:eastAsia="zh-CN"/>
        </w:rPr>
        <w:t>6</w:t>
      </w:r>
      <w:r>
        <w:rPr>
          <w:rFonts w:hint="eastAsia" w:ascii="宋体" w:hAnsi="宋体"/>
          <w:b/>
          <w:bCs/>
          <w:w w:val="95"/>
          <w:sz w:val="44"/>
          <w:szCs w:val="44"/>
        </w:rPr>
        <w:t>年云梦县城区学校公开遴选教师报名表</w:t>
      </w:r>
    </w:p>
    <w:p>
      <w:pPr>
        <w:spacing w:line="500" w:lineRule="exact"/>
        <w:jc w:val="center"/>
        <w:rPr>
          <w:rFonts w:ascii="华文中宋" w:hAnsi="华文中宋" w:eastAsia="华文中宋"/>
          <w:sz w:val="44"/>
          <w:szCs w:val="44"/>
        </w:rPr>
      </w:pPr>
    </w:p>
    <w:tbl>
      <w:tblPr>
        <w:tblStyle w:val="6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550"/>
        <w:gridCol w:w="794"/>
        <w:gridCol w:w="446"/>
        <w:gridCol w:w="886"/>
        <w:gridCol w:w="222"/>
        <w:gridCol w:w="724"/>
        <w:gridCol w:w="47"/>
        <w:gridCol w:w="375"/>
        <w:gridCol w:w="850"/>
        <w:gridCol w:w="334"/>
        <w:gridCol w:w="166"/>
        <w:gridCol w:w="684"/>
        <w:gridCol w:w="666"/>
        <w:gridCol w:w="1350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7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应聘岗位：                                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7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8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1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6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18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5" w:hRule="atLeast"/>
        </w:trPr>
        <w:tc>
          <w:tcPr>
            <w:tcW w:w="181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执(职)业资格</w:t>
            </w:r>
          </w:p>
        </w:tc>
        <w:tc>
          <w:tcPr>
            <w:tcW w:w="311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118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66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320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填通过公开招考应聘或正式调入云梦公办学校工作的起始时间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现工作单位</w:t>
            </w:r>
          </w:p>
        </w:tc>
        <w:tc>
          <w:tcPr>
            <w:tcW w:w="36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86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8100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240" w:firstLineChars="100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**县（市、区）* * 镇 * * 路 * * 小区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3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100" w:type="dxa"/>
            <w:gridSpan w:val="1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4" w:hRule="atLeast"/>
        </w:trPr>
        <w:tc>
          <w:tcPr>
            <w:tcW w:w="126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近三学年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业绩</w:t>
            </w:r>
          </w:p>
        </w:tc>
        <w:tc>
          <w:tcPr>
            <w:tcW w:w="2682" w:type="dxa"/>
            <w:gridSpan w:val="5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-202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学年</w:t>
            </w:r>
          </w:p>
        </w:tc>
        <w:tc>
          <w:tcPr>
            <w:tcW w:w="2718" w:type="dxa"/>
            <w:gridSpan w:val="7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-202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学年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-202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学年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58" w:hRule="atLeast"/>
        </w:trPr>
        <w:tc>
          <w:tcPr>
            <w:tcW w:w="126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</w:rPr>
              <w:t>文字科例：统考排名：2/13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</w:rPr>
              <w:t>非文字科例：市级优质课二等奖</w:t>
            </w: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52" w:hRule="atLeast"/>
        </w:trPr>
        <w:tc>
          <w:tcPr>
            <w:tcW w:w="1260" w:type="dxa"/>
            <w:gridSpan w:val="2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</w:rPr>
              <w:t>审核人签字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01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jc w:val="lef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202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月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日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审查人签名：          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  <w:t>审查</w:t>
            </w:r>
            <w:bookmarkStart w:id="0" w:name="_GoBack"/>
            <w:bookmarkEnd w:id="0"/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单位（章）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202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月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>
      <w:pPr>
        <w:pStyle w:val="2"/>
        <w:ind w:left="2" w:leftChars="0" w:firstLine="0" w:firstLineChars="0"/>
        <w:jc w:val="left"/>
      </w:pPr>
      <w:r>
        <w:rPr>
          <w:rFonts w:hint="eastAsia" w:cs="宋体"/>
        </w:rPr>
        <w:t>说明：1.报名序号由县教育局填写。2.报考教师必须如实填写上述内容，如填报虚假信息者，取消考试或聘用资格。3.近三年业绩由相应的工作所在学区填写，并由经办人审核签字盖公章。4经审查符合报名条件的，由报考教师现场确认，此报名表由各乡镇集中报县教育局人事股。5.考生需另准备1寸彩色照片4张，照片背面请写上自己的名字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F8"/>
    <w:rsid w:val="00004142"/>
    <w:rsid w:val="00006218"/>
    <w:rsid w:val="00010BE3"/>
    <w:rsid w:val="000401FF"/>
    <w:rsid w:val="00051EF1"/>
    <w:rsid w:val="000D2E87"/>
    <w:rsid w:val="00103161"/>
    <w:rsid w:val="00115CDF"/>
    <w:rsid w:val="00127063"/>
    <w:rsid w:val="00133092"/>
    <w:rsid w:val="00133326"/>
    <w:rsid w:val="001829BC"/>
    <w:rsid w:val="001B6E55"/>
    <w:rsid w:val="002576BF"/>
    <w:rsid w:val="0029722B"/>
    <w:rsid w:val="002A2C76"/>
    <w:rsid w:val="002C55C2"/>
    <w:rsid w:val="002E6002"/>
    <w:rsid w:val="002F4792"/>
    <w:rsid w:val="002F52D2"/>
    <w:rsid w:val="00377FA3"/>
    <w:rsid w:val="00387636"/>
    <w:rsid w:val="003D5298"/>
    <w:rsid w:val="00406DE9"/>
    <w:rsid w:val="00421262"/>
    <w:rsid w:val="00426784"/>
    <w:rsid w:val="00484FD4"/>
    <w:rsid w:val="004A5F4F"/>
    <w:rsid w:val="004B7FCB"/>
    <w:rsid w:val="004C0E53"/>
    <w:rsid w:val="004D75F4"/>
    <w:rsid w:val="004E7F82"/>
    <w:rsid w:val="0052678C"/>
    <w:rsid w:val="00533FE4"/>
    <w:rsid w:val="005758DD"/>
    <w:rsid w:val="00595CF1"/>
    <w:rsid w:val="005B0B40"/>
    <w:rsid w:val="005D541C"/>
    <w:rsid w:val="005F3A9C"/>
    <w:rsid w:val="00627D58"/>
    <w:rsid w:val="006A5ED9"/>
    <w:rsid w:val="006B6F46"/>
    <w:rsid w:val="00707D6B"/>
    <w:rsid w:val="007244CB"/>
    <w:rsid w:val="00772466"/>
    <w:rsid w:val="00772C13"/>
    <w:rsid w:val="00797911"/>
    <w:rsid w:val="007A1528"/>
    <w:rsid w:val="007C6D2A"/>
    <w:rsid w:val="0082072B"/>
    <w:rsid w:val="00822E42"/>
    <w:rsid w:val="00860219"/>
    <w:rsid w:val="00883D99"/>
    <w:rsid w:val="008A5BEA"/>
    <w:rsid w:val="008D1F17"/>
    <w:rsid w:val="00905C92"/>
    <w:rsid w:val="00937C7C"/>
    <w:rsid w:val="00962848"/>
    <w:rsid w:val="009B68C9"/>
    <w:rsid w:val="009E106A"/>
    <w:rsid w:val="00A14D0C"/>
    <w:rsid w:val="00A21C31"/>
    <w:rsid w:val="00A2504C"/>
    <w:rsid w:val="00A4531B"/>
    <w:rsid w:val="00AA7FAC"/>
    <w:rsid w:val="00B572FA"/>
    <w:rsid w:val="00B60894"/>
    <w:rsid w:val="00B6668D"/>
    <w:rsid w:val="00BB34E8"/>
    <w:rsid w:val="00C033D3"/>
    <w:rsid w:val="00C03ACB"/>
    <w:rsid w:val="00C05761"/>
    <w:rsid w:val="00C65556"/>
    <w:rsid w:val="00CB25B1"/>
    <w:rsid w:val="00CB7DBA"/>
    <w:rsid w:val="00D33789"/>
    <w:rsid w:val="00D33872"/>
    <w:rsid w:val="00D40090"/>
    <w:rsid w:val="00D456E9"/>
    <w:rsid w:val="00D75844"/>
    <w:rsid w:val="00D83716"/>
    <w:rsid w:val="00D861B9"/>
    <w:rsid w:val="00DA5618"/>
    <w:rsid w:val="00DB2A3B"/>
    <w:rsid w:val="00E176C9"/>
    <w:rsid w:val="00E24304"/>
    <w:rsid w:val="00E30C33"/>
    <w:rsid w:val="00EA362C"/>
    <w:rsid w:val="00EB6ADA"/>
    <w:rsid w:val="00EE77A4"/>
    <w:rsid w:val="00EF4B7E"/>
    <w:rsid w:val="00F201C9"/>
    <w:rsid w:val="00F451F8"/>
    <w:rsid w:val="00F54DA0"/>
    <w:rsid w:val="00F84A6B"/>
    <w:rsid w:val="04976D74"/>
    <w:rsid w:val="0ACE0D7E"/>
    <w:rsid w:val="0D1A1B4B"/>
    <w:rsid w:val="0D732B0F"/>
    <w:rsid w:val="0F222351"/>
    <w:rsid w:val="1A286F11"/>
    <w:rsid w:val="1CA60886"/>
    <w:rsid w:val="3AEC6449"/>
    <w:rsid w:val="3BBE0701"/>
    <w:rsid w:val="48635DDB"/>
    <w:rsid w:val="556D2834"/>
    <w:rsid w:val="5659370D"/>
    <w:rsid w:val="5DEC259C"/>
    <w:rsid w:val="6D784F90"/>
    <w:rsid w:val="6EA43A47"/>
    <w:rsid w:val="B46B5B1D"/>
    <w:rsid w:val="FDFF8E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EFA3F1-0488-4926-8290-84F62AF35F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99</Words>
  <Characters>565</Characters>
  <Lines>4</Lines>
  <Paragraphs>1</Paragraphs>
  <TotalTime>12</TotalTime>
  <ScaleCrop>false</ScaleCrop>
  <LinksUpToDate>false</LinksUpToDate>
  <CharactersWithSpaces>663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2023-07-25T17:06:00Z</dcterms:created>
  <dc:creator>钟吉元(20.13.10.97)</dc:creator>
  <cp:lastModifiedBy>小小</cp:lastModifiedBy>
  <cp:lastPrinted>2022-06-29T10:29:00Z</cp:lastPrinted>
  <dcterms:modified xsi:type="dcterms:W3CDTF">2026-07-14T01:48:47Z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C464E24D6038BB8199C7A166A1766901_43</vt:lpwstr>
  </property>
</Properties>
</file>