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A4B36">
      <w:pPr>
        <w:wordWrap/>
        <w:adjustRightInd/>
        <w:snapToGrid/>
        <w:spacing w:beforeAutospacing="0" w:afterAutospacing="0" w:line="570" w:lineRule="exact"/>
        <w:ind w:right="0"/>
        <w:jc w:val="center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>报名表</w:t>
      </w:r>
    </w:p>
    <w:bookmarkEnd w:id="0"/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493EB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42FE9FCC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4EC2D839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5F891D35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2E2A953A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2DE33D0D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2E9B4C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2169A2C3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4844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432FD10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3325EE1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163CB5AC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29F554B7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39B06CE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E797F02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422249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CC0F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5996EDE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5D8395D7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456CE71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0707B9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63F7EE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C611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7781D38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57F4E32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72F4CB5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36317F8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08F50A9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50E236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6E88205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244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2AB1781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66E031D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19457B8B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4EB41FB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C213EB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4A728B3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F6A0EE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4B2DABB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6D4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1C5CC78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5C113C3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60A32673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50670BA1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6E04BFB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65DD875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2D7B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53DF9BFA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7D3A832C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08C8583D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7EDD5AD5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1675FDA7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1EF84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5821BF4C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9A568B2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2A633CF7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A4BE03C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0FB6D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ACA6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49F4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FCA7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4C74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705D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558B1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AD707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146E6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492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8DA7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83FF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BF21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BD48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AF08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D465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BE1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1CAA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A738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41D0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2D3D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082AE566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00DAE25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737C5DEF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2EC99D9E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4437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17FB663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59240F9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6527B26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5022AFE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3D7F06A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64ED5B8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7E55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A75A85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F13D35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FED611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85FF6D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EC8F7D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2439FC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B48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3897447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798ABA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41E0EF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E6D0B7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BEA90E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25C272D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01E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F08B42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0E450C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334A27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0698166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4B3F29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EB135F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F633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8693CE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B34324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D4EB66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0E45E88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121B1E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4D9CD0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1A8C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5823DF1C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109A74C1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73D0BC02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3961A45A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4519CBD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7369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5ACA00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2DBE78F1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1FBFA76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1992DC22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3044A8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6C9674-73CA-4814-8807-0DA0FE6DBA63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F2BB1B6-FBF6-4AE0-B4B6-FCE4AD66668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6424D06-8B4C-497F-890A-025F710358D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F21D997-6F29-47DE-BBD5-2D7DE1DB15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B745C23-0E0F-423D-A994-7F2C7455A5D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1AAF4547-D06D-4D37-AA16-A2B399C49DE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A13A2"/>
    <w:rsid w:val="273A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2026-08-11T07:12:00Z</dcterms:created>
  <dc:creator>网尽新媒体</dc:creator>
  <cp:lastModifiedBy>网尽新媒体</cp:lastModifiedBy>
  <dcterms:modified xsi:type="dcterms:W3CDTF">2026-08-11T07:12:50Z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FB812FC39D1D4420B7F80250B0C74D48_11</vt:lpwstr>
  </property>
  <property fmtid="{D5CDD505-2E9C-101B-9397-08002B2CF9AE}" pid="4" name="KSOTemplateDocerSaveRecord">
    <vt:lpwstr>eyJoZGlkIjoiZTYxMzQzZGI5NjEwYzJkMzIxMGQzNWI3ZDVjYjM5OTIiLCJ1c2VySWQiOiI0MTY5NjY0NTkifQ==</vt:lpwstr>
  </property>
</Properties>
</file>